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30</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关于川庆钻探2023年第三批管线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工程（鄂托克前旗）环境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影响报告</w:t>
      </w:r>
      <w:r>
        <w:rPr>
          <w:rFonts w:hint="eastAsia" w:ascii="方正小标宋简体" w:eastAsia="方正小标宋简体"/>
          <w:sz w:val="44"/>
          <w:szCs w:val="44"/>
          <w:lang w:val="en-US" w:eastAsia="zh-CN"/>
        </w:rPr>
        <w:t>书</w:t>
      </w:r>
      <w:r>
        <w:rPr>
          <w:rFonts w:hint="eastAsia" w:ascii="方正小标宋简体" w:eastAsia="方正小标宋简体"/>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中国石油集团川庆钻探工程有限公司苏里格项目经理部：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报送的</w:t>
      </w:r>
      <w:r>
        <w:rPr>
          <w:rFonts w:hint="eastAsia" w:ascii="仿宋_GB2312" w:hAnsi="仿宋_GB2312" w:eastAsia="仿宋_GB2312" w:cs="仿宋_GB2312"/>
          <w:b w:val="0"/>
          <w:bCs w:val="0"/>
          <w:sz w:val="32"/>
          <w:szCs w:val="32"/>
          <w:lang w:val="en-US" w:eastAsia="zh-CN"/>
        </w:rPr>
        <w:t>由内蒙古信德工程技术咨询服务有限公司编制的</w:t>
      </w:r>
      <w:r>
        <w:rPr>
          <w:rFonts w:hint="eastAsia" w:ascii="仿宋_GB2312" w:hAnsi="仿宋_GB2312" w:eastAsia="仿宋_GB2312" w:cs="仿宋_GB2312"/>
          <w:b w:val="0"/>
          <w:bCs w:val="0"/>
          <w:sz w:val="32"/>
          <w:szCs w:val="32"/>
        </w:rPr>
        <w:t>《川庆钻探2023年第三批管线工程（鄂托克前旗）环境影响报告</w:t>
      </w:r>
      <w:r>
        <w:rPr>
          <w:rFonts w:hint="eastAsia" w:ascii="仿宋_GB2312" w:hAnsi="仿宋_GB2312" w:eastAsia="仿宋_GB2312" w:cs="仿宋_GB2312"/>
          <w:b w:val="0"/>
          <w:bCs w:val="0"/>
          <w:sz w:val="32"/>
          <w:szCs w:val="32"/>
          <w:lang w:val="en-US" w:eastAsia="zh-CN"/>
        </w:rPr>
        <w:t>书</w:t>
      </w:r>
      <w:r>
        <w:rPr>
          <w:rFonts w:hint="eastAsia" w:ascii="仿宋_GB2312" w:hAnsi="仿宋_GB2312" w:eastAsia="仿宋_GB2312" w:cs="仿宋_GB2312"/>
          <w:b w:val="0"/>
          <w:bCs w:val="0"/>
          <w:sz w:val="32"/>
          <w:szCs w:val="32"/>
        </w:rPr>
        <w:t>》（以下简称《报告</w:t>
      </w:r>
      <w:r>
        <w:rPr>
          <w:rFonts w:hint="eastAsia" w:ascii="仿宋_GB2312" w:hAnsi="仿宋_GB2312" w:eastAsia="仿宋_GB2312" w:cs="仿宋_GB2312"/>
          <w:b w:val="0"/>
          <w:bCs w:val="0"/>
          <w:sz w:val="32"/>
          <w:szCs w:val="32"/>
          <w:lang w:val="en-US" w:eastAsia="zh-CN"/>
        </w:rPr>
        <w:t>书</w:t>
      </w:r>
      <w:r>
        <w:rPr>
          <w:rFonts w:hint="eastAsia" w:ascii="仿宋_GB2312" w:hAnsi="仿宋_GB2312" w:eastAsia="仿宋_GB2312" w:cs="仿宋_GB2312"/>
          <w:b w:val="0"/>
          <w:bCs w:val="0"/>
          <w:sz w:val="32"/>
          <w:szCs w:val="32"/>
        </w:rPr>
        <w:t>》）已收悉。经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一、本</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建设于鄂尔多斯市鄂托克前旗境内</w:t>
      </w:r>
      <w:r>
        <w:rPr>
          <w:rFonts w:hint="eastAsia" w:ascii="仿宋_GB2312" w:hAnsi="仿宋_GB2312" w:eastAsia="仿宋_GB2312" w:cs="仿宋_GB2312"/>
          <w:b w:val="0"/>
          <w:bCs w:val="0"/>
          <w:sz w:val="32"/>
          <w:szCs w:val="32"/>
          <w:lang w:eastAsia="zh-CN"/>
        </w:rPr>
        <w:t>。项目共新建5条天然气管线，长度共计4711m，管线全部位于苏59区块内</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460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万元，其中环保投资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46</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万元，占总投资的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w:t>
      </w:r>
      <w:r>
        <w:rPr>
          <w:rFonts w:hint="eastAsia" w:ascii="仿宋_GB2312" w:hAnsi="仿宋_GB2312" w:eastAsia="仿宋_GB2312" w:cs="仿宋_GB2312"/>
          <w:b w:val="0"/>
          <w:bCs w:val="0"/>
          <w:sz w:val="32"/>
          <w:szCs w:val="32"/>
          <w:lang w:val="en-US" w:eastAsia="zh-CN"/>
        </w:rPr>
        <w:t>书</w:t>
      </w:r>
      <w:r>
        <w:rPr>
          <w:rFonts w:hint="eastAsia" w:ascii="仿宋_GB2312" w:hAnsi="仿宋_GB2312" w:eastAsia="仿宋_GB2312" w:cs="仿宋_GB2312"/>
          <w:b w:val="0"/>
          <w:bCs w:val="0"/>
          <w:sz w:val="32"/>
          <w:szCs w:val="32"/>
        </w:rPr>
        <w:t>》认为，在全面落实各项生态环境保护和环境污染防治措施的前提下，项目建设对环境的不利影响能够得到一定的缓解和控制。因此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我局原则同意你</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按照《报告</w:t>
      </w:r>
      <w:r>
        <w:rPr>
          <w:rFonts w:hint="eastAsia" w:ascii="仿宋_GB2312" w:hAnsi="仿宋_GB2312" w:eastAsia="仿宋_GB2312" w:cs="仿宋_GB2312"/>
          <w:b w:val="0"/>
          <w:bCs w:val="0"/>
          <w:sz w:val="32"/>
          <w:szCs w:val="32"/>
          <w:lang w:val="en-US" w:eastAsia="zh-CN"/>
        </w:rPr>
        <w:t>书</w:t>
      </w:r>
      <w:r>
        <w:rPr>
          <w:rFonts w:hint="eastAsia" w:ascii="仿宋_GB2312" w:hAnsi="仿宋_GB2312" w:eastAsia="仿宋_GB2312" w:cs="仿宋_GB2312"/>
          <w:b w:val="0"/>
          <w:bCs w:val="0"/>
          <w:sz w:val="32"/>
          <w:szCs w:val="32"/>
        </w:rPr>
        <w:t>》中所列的项目建设地点、性质、规模、工艺、</w:t>
      </w:r>
      <w:r>
        <w:rPr>
          <w:rFonts w:hint="eastAsia" w:ascii="仿宋_GB2312" w:hAnsi="仿宋_GB2312" w:eastAsia="仿宋_GB2312" w:cs="仿宋_GB2312"/>
          <w:b w:val="0"/>
          <w:bCs w:val="0"/>
          <w:sz w:val="32"/>
          <w:szCs w:val="32"/>
          <w:lang w:val="en-US" w:eastAsia="zh-CN"/>
        </w:rPr>
        <w:t>环境保护措施</w:t>
      </w:r>
      <w:r>
        <w:rPr>
          <w:rFonts w:hint="eastAsia" w:ascii="仿宋_GB2312" w:hAnsi="仿宋_GB2312" w:eastAsia="仿宋_GB2312" w:cs="仿宋_GB2312"/>
          <w:b w:val="0"/>
          <w:bCs w:val="0"/>
          <w:sz w:val="32"/>
          <w:szCs w:val="32"/>
        </w:rPr>
        <w:t>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14:textFill>
            <w14:gradFill>
              <w14:gsLst>
                <w14:gs w14:pos="0">
                  <w14:srgbClr w14:val="E30000"/>
                </w14:gs>
                <w14:gs w14:pos="100000">
                  <w14:srgbClr w14:val="760303"/>
                </w14:gs>
              </w14:gsLst>
              <w14:lin w14:scaled="0"/>
            </w14:gra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项目建设与运行管理中应</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重点做好</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工作</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1、认真落实《鄂尔多斯市天然气开发生态环境保护条例》中提出的各项规定和要求。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2、严格落实《报告书》提出的要求，做好施工期各项污染防治工作</w:t>
      </w:r>
      <w:r>
        <w:rPr>
          <w:rFonts w:hint="eastAsia" w:ascii="仿宋_GB2312" w:hAnsi="仿宋_GB2312" w:eastAsia="仿宋_GB2312" w:cs="仿宋_GB2312"/>
          <w:b w:val="0"/>
          <w:bCs w:val="0"/>
          <w:sz w:val="32"/>
          <w:szCs w:val="32"/>
          <w:lang w:val="en-US" w:eastAsia="zh-CN"/>
        </w:rPr>
        <w:t>。管线施工过程中应采取洒水抑尘、遮盖等有效防尘措施控制施工期扬尘污染。施工期产生的废水和固体废弃物应集中收集后统一处理，不得随意丢弃。施工单位应选用低噪声施工设备，并合理安排施工时间控制施工噪声污染；在环境敏感点附近，禁止在中午（12：00-14:00）、夜间（22：00至次日6：00）从事高噪声施工作业和物料运输，防止出现噪声扰民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严格落实生态保护措施。</w:t>
      </w:r>
      <w:r>
        <w:rPr>
          <w:rFonts w:hint="eastAsia" w:ascii="仿宋_GB2312" w:hAnsi="仿宋_GB2312" w:eastAsia="仿宋_GB2312" w:cs="仿宋_GB2312"/>
          <w:b w:val="0"/>
          <w:bCs w:val="0"/>
          <w:sz w:val="32"/>
          <w:szCs w:val="32"/>
          <w:lang w:val="en-US" w:eastAsia="zh-CN"/>
        </w:rPr>
        <w:t>管道开挖及敷设应严格按照设计要求施工，并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合理选择施工时间，避开雨季和大风沙尘天气</w:t>
      </w:r>
      <w:r>
        <w:rPr>
          <w:rFonts w:hint="eastAsia" w:ascii="仿宋_GB2312" w:hAnsi="仿宋_GB2312" w:eastAsia="仿宋_GB2312" w:cs="仿宋_GB2312"/>
          <w:b w:val="0"/>
          <w:bCs w:val="0"/>
          <w:sz w:val="32"/>
          <w:szCs w:val="32"/>
          <w:lang w:val="en-US" w:eastAsia="zh-CN"/>
        </w:rPr>
        <w:t>。施工过程中尽量缩短施工时间，减少施工活动对周围生态的影响。管道开挖时表土须单独堆放，并采取有效的防尘措施，严禁露天放置。管道施工应采用“表土剥离、分层开挖、分层堆放、分层回填”原则，施工结束后及时回填表土还原地貌，恢复生态植被。建设单位应加强对管道回填区的绿化和管理抚育工作，及时在管道两侧及其所涉及区域进行植被恢复，提高植被覆盖率</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4、强化环境风险防范措施和安全生产措施。建设单位应加强环境风险管控，防止发生天然气泄露等风险事故。制定环境风险应急预案，落实环境风险事故防范措施，提高事故风险防范和污染控制能力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594" w:tblpY="10241"/>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2024</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bookmarkStart w:id="0" w:name="_GoBack"/>
      <w:bookmarkEnd w:id="0"/>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4F2214"/>
    <w:rsid w:val="01365766"/>
    <w:rsid w:val="01E8026D"/>
    <w:rsid w:val="020F76D1"/>
    <w:rsid w:val="02416FE3"/>
    <w:rsid w:val="02586219"/>
    <w:rsid w:val="029021DB"/>
    <w:rsid w:val="02ED103E"/>
    <w:rsid w:val="030E2A71"/>
    <w:rsid w:val="03A34A22"/>
    <w:rsid w:val="03CE73C1"/>
    <w:rsid w:val="042633AF"/>
    <w:rsid w:val="045C7494"/>
    <w:rsid w:val="046935BE"/>
    <w:rsid w:val="04A83C7C"/>
    <w:rsid w:val="05455673"/>
    <w:rsid w:val="05A84572"/>
    <w:rsid w:val="05DB66F5"/>
    <w:rsid w:val="05EB3B5E"/>
    <w:rsid w:val="06293230"/>
    <w:rsid w:val="07B40FAC"/>
    <w:rsid w:val="085B73A8"/>
    <w:rsid w:val="08716E9D"/>
    <w:rsid w:val="09680FFD"/>
    <w:rsid w:val="097633EB"/>
    <w:rsid w:val="097E7A96"/>
    <w:rsid w:val="0A8533BF"/>
    <w:rsid w:val="0A963457"/>
    <w:rsid w:val="0BFD15CD"/>
    <w:rsid w:val="0C832F9D"/>
    <w:rsid w:val="0C871385"/>
    <w:rsid w:val="0CF63E15"/>
    <w:rsid w:val="0D6F7E61"/>
    <w:rsid w:val="0DCD1055"/>
    <w:rsid w:val="0DEC1CEE"/>
    <w:rsid w:val="0DF84FCE"/>
    <w:rsid w:val="0E417A73"/>
    <w:rsid w:val="0E6C0832"/>
    <w:rsid w:val="0E7D4E26"/>
    <w:rsid w:val="0ED105F3"/>
    <w:rsid w:val="0F326990"/>
    <w:rsid w:val="0F800043"/>
    <w:rsid w:val="0FFE65CF"/>
    <w:rsid w:val="10E7210E"/>
    <w:rsid w:val="1160668B"/>
    <w:rsid w:val="119B4F8B"/>
    <w:rsid w:val="11C3729F"/>
    <w:rsid w:val="126F5E17"/>
    <w:rsid w:val="12DD4C6B"/>
    <w:rsid w:val="12E56666"/>
    <w:rsid w:val="13C253D7"/>
    <w:rsid w:val="13C627F3"/>
    <w:rsid w:val="13D604FC"/>
    <w:rsid w:val="153043A6"/>
    <w:rsid w:val="1532440A"/>
    <w:rsid w:val="16AB6934"/>
    <w:rsid w:val="16CA3D12"/>
    <w:rsid w:val="16DC7511"/>
    <w:rsid w:val="16F5338F"/>
    <w:rsid w:val="17463BEB"/>
    <w:rsid w:val="17BB743F"/>
    <w:rsid w:val="1800154B"/>
    <w:rsid w:val="183E0E52"/>
    <w:rsid w:val="187D7217"/>
    <w:rsid w:val="18DC4807"/>
    <w:rsid w:val="19A52D79"/>
    <w:rsid w:val="1A243EF0"/>
    <w:rsid w:val="1AB84513"/>
    <w:rsid w:val="1B3A0F19"/>
    <w:rsid w:val="1BBA312A"/>
    <w:rsid w:val="1BCD640E"/>
    <w:rsid w:val="1C0527D0"/>
    <w:rsid w:val="1C0F6067"/>
    <w:rsid w:val="1C456101"/>
    <w:rsid w:val="1C5A1FAE"/>
    <w:rsid w:val="1CFB21F8"/>
    <w:rsid w:val="1D2B3163"/>
    <w:rsid w:val="1DC358B8"/>
    <w:rsid w:val="1DD16AD5"/>
    <w:rsid w:val="1DD73546"/>
    <w:rsid w:val="201447CA"/>
    <w:rsid w:val="209133F4"/>
    <w:rsid w:val="20920682"/>
    <w:rsid w:val="2133507B"/>
    <w:rsid w:val="21CA7725"/>
    <w:rsid w:val="223762BE"/>
    <w:rsid w:val="22883A2C"/>
    <w:rsid w:val="23601B63"/>
    <w:rsid w:val="24197FBD"/>
    <w:rsid w:val="24280900"/>
    <w:rsid w:val="243407C8"/>
    <w:rsid w:val="246D0A09"/>
    <w:rsid w:val="25110713"/>
    <w:rsid w:val="25936293"/>
    <w:rsid w:val="25AD54A2"/>
    <w:rsid w:val="26414C9A"/>
    <w:rsid w:val="2677791D"/>
    <w:rsid w:val="27941D44"/>
    <w:rsid w:val="27D33999"/>
    <w:rsid w:val="28812B64"/>
    <w:rsid w:val="2A5A3E54"/>
    <w:rsid w:val="2B182F87"/>
    <w:rsid w:val="2B9770FB"/>
    <w:rsid w:val="2BE677DE"/>
    <w:rsid w:val="2C0B272C"/>
    <w:rsid w:val="2C8F0800"/>
    <w:rsid w:val="2D13164D"/>
    <w:rsid w:val="2D3220F3"/>
    <w:rsid w:val="2D364384"/>
    <w:rsid w:val="2DB22541"/>
    <w:rsid w:val="2E05114C"/>
    <w:rsid w:val="2E327A01"/>
    <w:rsid w:val="2E3D31FA"/>
    <w:rsid w:val="2EE52B17"/>
    <w:rsid w:val="303033B7"/>
    <w:rsid w:val="30341CA9"/>
    <w:rsid w:val="307921FD"/>
    <w:rsid w:val="30C648E8"/>
    <w:rsid w:val="314762A3"/>
    <w:rsid w:val="31B41641"/>
    <w:rsid w:val="31E46A1B"/>
    <w:rsid w:val="3239106D"/>
    <w:rsid w:val="327918E4"/>
    <w:rsid w:val="32992418"/>
    <w:rsid w:val="32B1065A"/>
    <w:rsid w:val="32D320A3"/>
    <w:rsid w:val="33A855B9"/>
    <w:rsid w:val="33DB0411"/>
    <w:rsid w:val="33F7209D"/>
    <w:rsid w:val="34D15648"/>
    <w:rsid w:val="35A9482B"/>
    <w:rsid w:val="36B6463D"/>
    <w:rsid w:val="36E0150E"/>
    <w:rsid w:val="37C63D34"/>
    <w:rsid w:val="37E63B33"/>
    <w:rsid w:val="37F90FA0"/>
    <w:rsid w:val="382020C3"/>
    <w:rsid w:val="389E2A00"/>
    <w:rsid w:val="398A03E4"/>
    <w:rsid w:val="39EA35CB"/>
    <w:rsid w:val="3AE322C6"/>
    <w:rsid w:val="3B10016E"/>
    <w:rsid w:val="3B5B611B"/>
    <w:rsid w:val="3C0B7B85"/>
    <w:rsid w:val="3C945435"/>
    <w:rsid w:val="3CAD0B5D"/>
    <w:rsid w:val="3D2346BE"/>
    <w:rsid w:val="3D6959DB"/>
    <w:rsid w:val="3D7309E6"/>
    <w:rsid w:val="3DC612B6"/>
    <w:rsid w:val="3DCB0822"/>
    <w:rsid w:val="3E593D44"/>
    <w:rsid w:val="3E774506"/>
    <w:rsid w:val="3F7943B3"/>
    <w:rsid w:val="40957CAC"/>
    <w:rsid w:val="421037EC"/>
    <w:rsid w:val="435A7802"/>
    <w:rsid w:val="43750C3B"/>
    <w:rsid w:val="438551FF"/>
    <w:rsid w:val="441135E0"/>
    <w:rsid w:val="44292184"/>
    <w:rsid w:val="44AE7B61"/>
    <w:rsid w:val="44C766B3"/>
    <w:rsid w:val="45032468"/>
    <w:rsid w:val="45804310"/>
    <w:rsid w:val="45A00519"/>
    <w:rsid w:val="45E96615"/>
    <w:rsid w:val="463F1BA2"/>
    <w:rsid w:val="469E06E9"/>
    <w:rsid w:val="46B502C1"/>
    <w:rsid w:val="46F3310A"/>
    <w:rsid w:val="46FF32EA"/>
    <w:rsid w:val="47250996"/>
    <w:rsid w:val="476C5367"/>
    <w:rsid w:val="477261B2"/>
    <w:rsid w:val="47835CCA"/>
    <w:rsid w:val="47AD5E81"/>
    <w:rsid w:val="47E26BD4"/>
    <w:rsid w:val="48AB77EB"/>
    <w:rsid w:val="48BB1B96"/>
    <w:rsid w:val="490F2022"/>
    <w:rsid w:val="492D1028"/>
    <w:rsid w:val="4977377A"/>
    <w:rsid w:val="49971591"/>
    <w:rsid w:val="49D74599"/>
    <w:rsid w:val="49FC5DE1"/>
    <w:rsid w:val="4A046671"/>
    <w:rsid w:val="4A214813"/>
    <w:rsid w:val="4AB2139E"/>
    <w:rsid w:val="4B172583"/>
    <w:rsid w:val="4B8214BB"/>
    <w:rsid w:val="4BB774B2"/>
    <w:rsid w:val="4C4D3E7A"/>
    <w:rsid w:val="4C6C1903"/>
    <w:rsid w:val="4C7607B0"/>
    <w:rsid w:val="4C7D5BF9"/>
    <w:rsid w:val="4D0E26EE"/>
    <w:rsid w:val="4E170043"/>
    <w:rsid w:val="4E593BB5"/>
    <w:rsid w:val="4E654609"/>
    <w:rsid w:val="4F4637A5"/>
    <w:rsid w:val="4FBC621D"/>
    <w:rsid w:val="4FC40DF6"/>
    <w:rsid w:val="50002B2E"/>
    <w:rsid w:val="504D1985"/>
    <w:rsid w:val="506622ED"/>
    <w:rsid w:val="50FB0FC7"/>
    <w:rsid w:val="51C82C96"/>
    <w:rsid w:val="52631787"/>
    <w:rsid w:val="52E16484"/>
    <w:rsid w:val="532A0D5D"/>
    <w:rsid w:val="5335204D"/>
    <w:rsid w:val="53C41577"/>
    <w:rsid w:val="54032EA0"/>
    <w:rsid w:val="54157546"/>
    <w:rsid w:val="54B75D13"/>
    <w:rsid w:val="555B64D8"/>
    <w:rsid w:val="555F3542"/>
    <w:rsid w:val="559C6C1A"/>
    <w:rsid w:val="55AD7366"/>
    <w:rsid w:val="55EA012D"/>
    <w:rsid w:val="55EC35D4"/>
    <w:rsid w:val="56C74A68"/>
    <w:rsid w:val="5714693E"/>
    <w:rsid w:val="57243C16"/>
    <w:rsid w:val="574F2C52"/>
    <w:rsid w:val="575552A4"/>
    <w:rsid w:val="57930117"/>
    <w:rsid w:val="57E07054"/>
    <w:rsid w:val="58147356"/>
    <w:rsid w:val="589C45D1"/>
    <w:rsid w:val="58C919AA"/>
    <w:rsid w:val="5A19409B"/>
    <w:rsid w:val="5A4532B2"/>
    <w:rsid w:val="5BCB6837"/>
    <w:rsid w:val="5C09794B"/>
    <w:rsid w:val="5C2356CF"/>
    <w:rsid w:val="5C3E49F7"/>
    <w:rsid w:val="5C605DDE"/>
    <w:rsid w:val="5CFC3B75"/>
    <w:rsid w:val="5D0B7780"/>
    <w:rsid w:val="5D1E5447"/>
    <w:rsid w:val="5D543938"/>
    <w:rsid w:val="5DD952F7"/>
    <w:rsid w:val="5E4D4B33"/>
    <w:rsid w:val="5E747311"/>
    <w:rsid w:val="5F5943A7"/>
    <w:rsid w:val="5FD87942"/>
    <w:rsid w:val="60421B63"/>
    <w:rsid w:val="60982BD8"/>
    <w:rsid w:val="60B30D11"/>
    <w:rsid w:val="60C360BC"/>
    <w:rsid w:val="60FD1318"/>
    <w:rsid w:val="61F84590"/>
    <w:rsid w:val="62700749"/>
    <w:rsid w:val="638C77B1"/>
    <w:rsid w:val="63A06B3E"/>
    <w:rsid w:val="63B83629"/>
    <w:rsid w:val="64524F4A"/>
    <w:rsid w:val="64E9783C"/>
    <w:rsid w:val="65012146"/>
    <w:rsid w:val="65687ADE"/>
    <w:rsid w:val="65E757C0"/>
    <w:rsid w:val="67FA53F6"/>
    <w:rsid w:val="68594AF9"/>
    <w:rsid w:val="68B42F18"/>
    <w:rsid w:val="68F14127"/>
    <w:rsid w:val="693A3BED"/>
    <w:rsid w:val="696C04C3"/>
    <w:rsid w:val="699C2C89"/>
    <w:rsid w:val="69A20335"/>
    <w:rsid w:val="6AD94673"/>
    <w:rsid w:val="6B7D4D35"/>
    <w:rsid w:val="6BB9765C"/>
    <w:rsid w:val="6C642632"/>
    <w:rsid w:val="6C691BD8"/>
    <w:rsid w:val="6D2C27DC"/>
    <w:rsid w:val="6DD2469D"/>
    <w:rsid w:val="6E0C7564"/>
    <w:rsid w:val="6E7E1C89"/>
    <w:rsid w:val="6E9E3E26"/>
    <w:rsid w:val="6F8A0689"/>
    <w:rsid w:val="6FF15BC1"/>
    <w:rsid w:val="6FF53544"/>
    <w:rsid w:val="702237ED"/>
    <w:rsid w:val="710F55E5"/>
    <w:rsid w:val="717467EA"/>
    <w:rsid w:val="71DB20DB"/>
    <w:rsid w:val="72140190"/>
    <w:rsid w:val="7214383E"/>
    <w:rsid w:val="721F0C9A"/>
    <w:rsid w:val="726C3C18"/>
    <w:rsid w:val="727442DD"/>
    <w:rsid w:val="72DC7DE4"/>
    <w:rsid w:val="73195AFD"/>
    <w:rsid w:val="73347A19"/>
    <w:rsid w:val="73483BC3"/>
    <w:rsid w:val="74031DBD"/>
    <w:rsid w:val="74116A8A"/>
    <w:rsid w:val="74987837"/>
    <w:rsid w:val="74B25FB0"/>
    <w:rsid w:val="74EA31AC"/>
    <w:rsid w:val="74EE1524"/>
    <w:rsid w:val="756D0FD9"/>
    <w:rsid w:val="762C4582"/>
    <w:rsid w:val="7706409E"/>
    <w:rsid w:val="77A06F50"/>
    <w:rsid w:val="77AE3A43"/>
    <w:rsid w:val="77FD5AF4"/>
    <w:rsid w:val="786F4218"/>
    <w:rsid w:val="78AD7401"/>
    <w:rsid w:val="78E576E0"/>
    <w:rsid w:val="78EE303B"/>
    <w:rsid w:val="79634F3A"/>
    <w:rsid w:val="796E38CF"/>
    <w:rsid w:val="79A36AC1"/>
    <w:rsid w:val="7A195E96"/>
    <w:rsid w:val="7A3C7DD6"/>
    <w:rsid w:val="7A794B87"/>
    <w:rsid w:val="7B607AF4"/>
    <w:rsid w:val="7C48648F"/>
    <w:rsid w:val="7C4D62CB"/>
    <w:rsid w:val="7CDB4D0A"/>
    <w:rsid w:val="7D551022"/>
    <w:rsid w:val="7E752AA6"/>
    <w:rsid w:val="7F323556"/>
    <w:rsid w:val="7F537D69"/>
    <w:rsid w:val="7FA2248A"/>
    <w:rsid w:val="7FB1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List Bullet 5"/>
    <w:basedOn w:val="1"/>
    <w:qFormat/>
    <w:uiPriority w:val="0"/>
    <w:pPr>
      <w:numPr>
        <w:ilvl w:val="0"/>
        <w:numId w:val="1"/>
      </w:numPr>
    </w:pPr>
  </w:style>
  <w:style w:type="paragraph" w:styleId="4">
    <w:name w:val="Body Text Indent"/>
    <w:basedOn w:val="1"/>
    <w:next w:val="1"/>
    <w:qFormat/>
    <w:uiPriority w:val="0"/>
    <w:pPr>
      <w:spacing w:after="120"/>
      <w:ind w:left="420" w:leftChars="200"/>
    </w:pPr>
    <w:rPr>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qFormat/>
    <w:uiPriority w:val="0"/>
    <w:pPr>
      <w:ind w:firstLine="420" w:firstLineChars="100"/>
    </w:pPr>
  </w:style>
  <w:style w:type="paragraph" w:styleId="7">
    <w:name w:val="Body Text First Indent 2"/>
    <w:basedOn w:val="4"/>
    <w:next w:val="6"/>
    <w:unhideWhenUsed/>
    <w:qFormat/>
    <w:uiPriority w:val="99"/>
    <w:pPr>
      <w:ind w:firstLine="42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1435</Words>
  <Characters>1519</Characters>
  <Lines>0</Lines>
  <Paragraphs>0</Paragraphs>
  <TotalTime>5</TotalTime>
  <ScaleCrop>false</ScaleCrop>
  <LinksUpToDate>false</LinksUpToDate>
  <CharactersWithSpaces>1550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2023-11-10T09:20:00Z</cp:lastPrinted>
  <dcterms:modified xsi:type="dcterms:W3CDTF">2024-01-05T01:56:54Z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371C9D5E9E484D2D86644570BA482876</vt:lpwstr>
  </property>
</Properties>
</file>